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https://www.youtube.com/watch?v=BOUgQ9g12Uo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BOUgQ9g12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